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79"/>
        <w:gridCol w:w="532"/>
        <w:gridCol w:w="6857"/>
      </w:tblGrid>
      <w:tr w:rsidR="0011154B" w:rsidRPr="00F43C50" w:rsidTr="007E1150">
        <w:tc>
          <w:tcPr>
            <w:tcW w:w="2145" w:type="dxa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7E1150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7568" w:type="dxa"/>
            <w:gridSpan w:val="3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>Name of Applicant:</w:t>
            </w:r>
          </w:p>
          <w:p w:rsidR="00F43C50" w:rsidRPr="007E1150" w:rsidRDefault="00F43C50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:rsidTr="007E1150">
        <w:tc>
          <w:tcPr>
            <w:tcW w:w="2856" w:type="dxa"/>
            <w:gridSpan w:val="3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 xml:space="preserve">Application is about:  </w:t>
            </w:r>
          </w:p>
        </w:tc>
        <w:tc>
          <w:tcPr>
            <w:tcW w:w="6857" w:type="dxa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>Existing policy/procedure  □</w:t>
            </w:r>
          </w:p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 xml:space="preserve">Request for a new policy/procedure  □ </w:t>
            </w:r>
          </w:p>
        </w:tc>
      </w:tr>
      <w:tr w:rsidR="0011154B" w:rsidRPr="00F43C50" w:rsidTr="007E1150">
        <w:trPr>
          <w:trHeight w:val="1241"/>
        </w:trPr>
        <w:tc>
          <w:tcPr>
            <w:tcW w:w="2324" w:type="dxa"/>
            <w:gridSpan w:val="2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>Reason for the change or new document:</w:t>
            </w:r>
          </w:p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9" w:type="dxa"/>
            <w:gridSpan w:val="2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:rsidTr="007E1150">
        <w:trPr>
          <w:trHeight w:val="816"/>
        </w:trPr>
        <w:tc>
          <w:tcPr>
            <w:tcW w:w="2324" w:type="dxa"/>
            <w:gridSpan w:val="2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>Suggested changes:</w:t>
            </w:r>
          </w:p>
        </w:tc>
        <w:tc>
          <w:tcPr>
            <w:tcW w:w="7389" w:type="dxa"/>
            <w:gridSpan w:val="2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:rsidTr="007E1150">
        <w:tc>
          <w:tcPr>
            <w:tcW w:w="2324" w:type="dxa"/>
            <w:gridSpan w:val="2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>Suggested new document:</w:t>
            </w:r>
          </w:p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9" w:type="dxa"/>
            <w:gridSpan w:val="2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:rsidTr="007E1150">
        <w:tc>
          <w:tcPr>
            <w:tcW w:w="9713" w:type="dxa"/>
            <w:gridSpan w:val="4"/>
            <w:shd w:val="clear" w:color="auto" w:fill="auto"/>
          </w:tcPr>
          <w:p w:rsidR="0011154B" w:rsidRPr="007E1150" w:rsidRDefault="0011154B" w:rsidP="00F43C50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 xml:space="preserve">Please process this application for approval to </w:t>
            </w:r>
            <w:r w:rsidR="00F43C50" w:rsidRPr="007E1150">
              <w:rPr>
                <w:rFonts w:ascii="Calibri" w:hAnsi="Calibri" w:cs="Calibri"/>
                <w:sz w:val="22"/>
                <w:szCs w:val="22"/>
                <w:highlight w:val="lightGray"/>
              </w:rPr>
              <w:t>……….</w:t>
            </w:r>
          </w:p>
          <w:p w:rsidR="00F43C50" w:rsidRPr="007E1150" w:rsidRDefault="00F43C50" w:rsidP="00F43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C50" w:rsidRPr="00F43C50" w:rsidTr="007E1150">
        <w:tc>
          <w:tcPr>
            <w:tcW w:w="9713" w:type="dxa"/>
            <w:gridSpan w:val="4"/>
            <w:shd w:val="clear" w:color="auto" w:fill="auto"/>
          </w:tcPr>
          <w:p w:rsidR="00F43C50" w:rsidRPr="007E1150" w:rsidRDefault="00F43C50" w:rsidP="00F43C50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 xml:space="preserve">To be completed by </w:t>
            </w:r>
            <w:r w:rsidRPr="007E1150">
              <w:rPr>
                <w:rFonts w:ascii="Calibri" w:hAnsi="Calibri" w:cs="Calibri"/>
                <w:sz w:val="22"/>
                <w:szCs w:val="22"/>
                <w:highlight w:val="lightGray"/>
              </w:rPr>
              <w:t xml:space="preserve">person responsible for document </w:t>
            </w:r>
            <w:r w:rsidRPr="00117C95">
              <w:rPr>
                <w:rFonts w:ascii="Calibri" w:hAnsi="Calibri" w:cs="Calibri"/>
                <w:sz w:val="22"/>
                <w:szCs w:val="22"/>
                <w:highlight w:val="lightGray"/>
              </w:rPr>
              <w:t>management</w:t>
            </w:r>
            <w:r w:rsidR="006D5708" w:rsidRPr="00117C95">
              <w:rPr>
                <w:rFonts w:ascii="Calibri" w:hAnsi="Calibri" w:cs="Calibri"/>
                <w:sz w:val="22"/>
                <w:szCs w:val="22"/>
                <w:highlight w:val="lightGray"/>
              </w:rPr>
              <w:t xml:space="preserve"> – (add title of role</w:t>
            </w:r>
            <w:r w:rsidR="006D5708">
              <w:rPr>
                <w:rFonts w:ascii="Calibri" w:hAnsi="Calibri" w:cs="Calibri"/>
                <w:sz w:val="22"/>
                <w:szCs w:val="22"/>
              </w:rPr>
              <w:t>)</w:t>
            </w:r>
            <w:r w:rsidRPr="007E115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11154B" w:rsidRPr="00F43C50" w:rsidTr="007E1150">
        <w:tc>
          <w:tcPr>
            <w:tcW w:w="2856" w:type="dxa"/>
            <w:gridSpan w:val="3"/>
            <w:shd w:val="clear" w:color="auto" w:fill="auto"/>
          </w:tcPr>
          <w:p w:rsidR="0011154B" w:rsidRPr="007E1150" w:rsidRDefault="00F43C50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C</w:t>
            </w:r>
            <w:r w:rsidR="0011154B" w:rsidRPr="007E1150">
              <w:rPr>
                <w:rFonts w:ascii="Calibri" w:hAnsi="Calibri" w:cs="Calibri"/>
                <w:i/>
                <w:sz w:val="22"/>
                <w:szCs w:val="22"/>
              </w:rPr>
              <w:t>omments:</w:t>
            </w:r>
          </w:p>
          <w:p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857" w:type="dxa"/>
            <w:shd w:val="clear" w:color="auto" w:fill="auto"/>
          </w:tcPr>
          <w:p w:rsidR="0011154B" w:rsidRPr="007E1150" w:rsidRDefault="0011154B" w:rsidP="007E11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:rsidTr="007E1150">
        <w:tc>
          <w:tcPr>
            <w:tcW w:w="2856" w:type="dxa"/>
            <w:gridSpan w:val="3"/>
            <w:shd w:val="clear" w:color="auto" w:fill="auto"/>
          </w:tcPr>
          <w:p w:rsidR="0011154B" w:rsidRPr="007E1150" w:rsidRDefault="00F43C50" w:rsidP="00F43C5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A</w:t>
            </w:r>
            <w:r w:rsidR="0011154B" w:rsidRPr="007E1150">
              <w:rPr>
                <w:rFonts w:ascii="Calibri" w:hAnsi="Calibri" w:cs="Calibri"/>
                <w:i/>
                <w:sz w:val="22"/>
                <w:szCs w:val="22"/>
              </w:rPr>
              <w:t>pprov</w:t>
            </w: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ed</w:t>
            </w:r>
            <w:r w:rsidR="0011154B" w:rsidRPr="007E1150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</w:tc>
        <w:tc>
          <w:tcPr>
            <w:tcW w:w="6857" w:type="dxa"/>
            <w:shd w:val="clear" w:color="auto" w:fill="auto"/>
          </w:tcPr>
          <w:p w:rsidR="006D5708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 xml:space="preserve">yes  □   no □  </w:t>
            </w:r>
          </w:p>
          <w:p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reason:</w:t>
            </w:r>
          </w:p>
          <w:p w:rsidR="00F43C50" w:rsidRPr="007E1150" w:rsidRDefault="00F43C50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:rsidTr="007E1150">
        <w:tc>
          <w:tcPr>
            <w:tcW w:w="2856" w:type="dxa"/>
            <w:gridSpan w:val="3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Responsibility to change or develop the document:</w:t>
            </w:r>
          </w:p>
        </w:tc>
        <w:tc>
          <w:tcPr>
            <w:tcW w:w="6857" w:type="dxa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:rsidTr="007E1150">
        <w:tc>
          <w:tcPr>
            <w:tcW w:w="2856" w:type="dxa"/>
            <w:gridSpan w:val="3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Consultation with</w:t>
            </w:r>
            <w:r w:rsidR="00F43C50" w:rsidRPr="007E1150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  <w:p w:rsidR="00F43C50" w:rsidRPr="007E1150" w:rsidRDefault="00F43C50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F43C50" w:rsidRPr="007E1150" w:rsidRDefault="00F43C50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F43C50" w:rsidRPr="007E1150" w:rsidRDefault="00F43C50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F43C50" w:rsidRPr="007E1150" w:rsidRDefault="00F43C50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6857" w:type="dxa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:rsidTr="007E1150">
        <w:tc>
          <w:tcPr>
            <w:tcW w:w="2856" w:type="dxa"/>
            <w:gridSpan w:val="3"/>
            <w:shd w:val="clear" w:color="auto" w:fill="auto"/>
          </w:tcPr>
          <w:p w:rsidR="0011154B" w:rsidRPr="007E1150" w:rsidRDefault="00F43C50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C</w:t>
            </w:r>
            <w:r w:rsidR="0011154B" w:rsidRPr="007E1150">
              <w:rPr>
                <w:rFonts w:ascii="Calibri" w:hAnsi="Calibri" w:cs="Calibri"/>
                <w:i/>
                <w:sz w:val="22"/>
                <w:szCs w:val="22"/>
              </w:rPr>
              <w:t xml:space="preserve">hanges have been made: </w:t>
            </w:r>
          </w:p>
        </w:tc>
        <w:tc>
          <w:tcPr>
            <w:tcW w:w="6857" w:type="dxa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 xml:space="preserve">yes  □   no □  </w:t>
            </w: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reason:</w:t>
            </w:r>
          </w:p>
          <w:p w:rsidR="00F43C50" w:rsidRPr="007E1150" w:rsidRDefault="00F43C50" w:rsidP="00E75E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154B" w:rsidRPr="00F43C50" w:rsidTr="007E1150">
        <w:tc>
          <w:tcPr>
            <w:tcW w:w="2856" w:type="dxa"/>
            <w:gridSpan w:val="3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Staff have been trained/informed of the new document or the changes:</w:t>
            </w:r>
          </w:p>
        </w:tc>
        <w:tc>
          <w:tcPr>
            <w:tcW w:w="6857" w:type="dxa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 xml:space="preserve">yes  □   no □  </w:t>
            </w: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reason:</w:t>
            </w:r>
          </w:p>
        </w:tc>
      </w:tr>
      <w:tr w:rsidR="00F43C50" w:rsidRPr="00F43C50" w:rsidTr="007E1150">
        <w:tc>
          <w:tcPr>
            <w:tcW w:w="2856" w:type="dxa"/>
            <w:gridSpan w:val="3"/>
            <w:shd w:val="clear" w:color="auto" w:fill="auto"/>
          </w:tcPr>
          <w:p w:rsidR="00F43C50" w:rsidRPr="007E1150" w:rsidRDefault="00F43C50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Policy/procedure/document index has been updated:</w:t>
            </w:r>
          </w:p>
        </w:tc>
        <w:tc>
          <w:tcPr>
            <w:tcW w:w="6857" w:type="dxa"/>
            <w:shd w:val="clear" w:color="auto" w:fill="auto"/>
          </w:tcPr>
          <w:p w:rsidR="00F43C50" w:rsidRPr="007E1150" w:rsidRDefault="00F43C50" w:rsidP="00E75EFA">
            <w:pPr>
              <w:rPr>
                <w:rFonts w:ascii="Calibri" w:hAnsi="Calibri" w:cs="Calibri"/>
                <w:sz w:val="22"/>
                <w:szCs w:val="22"/>
              </w:rPr>
            </w:pPr>
            <w:r w:rsidRPr="007E1150">
              <w:rPr>
                <w:rFonts w:ascii="Calibri" w:hAnsi="Calibri" w:cs="Calibri"/>
                <w:sz w:val="22"/>
                <w:szCs w:val="22"/>
              </w:rPr>
              <w:t xml:space="preserve">yes  □   no □  </w:t>
            </w: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reason:</w:t>
            </w:r>
          </w:p>
        </w:tc>
      </w:tr>
      <w:tr w:rsidR="0011154B" w:rsidRPr="00F43C50" w:rsidTr="007E1150">
        <w:tc>
          <w:tcPr>
            <w:tcW w:w="2856" w:type="dxa"/>
            <w:gridSpan w:val="3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Process completed</w:t>
            </w:r>
          </w:p>
        </w:tc>
        <w:tc>
          <w:tcPr>
            <w:tcW w:w="6857" w:type="dxa"/>
            <w:shd w:val="clear" w:color="auto" w:fill="auto"/>
          </w:tcPr>
          <w:p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>Date:                   Sign</w:t>
            </w:r>
            <w:r w:rsidR="00F43C50" w:rsidRPr="007E1150">
              <w:rPr>
                <w:rFonts w:ascii="Calibri" w:hAnsi="Calibri" w:cs="Calibri"/>
                <w:i/>
                <w:sz w:val="22"/>
                <w:szCs w:val="22"/>
              </w:rPr>
              <w:t>ature:</w:t>
            </w:r>
          </w:p>
          <w:p w:rsidR="00F43C50" w:rsidRPr="007E1150" w:rsidRDefault="00F43C50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11154B" w:rsidRPr="007E1150" w:rsidRDefault="0011154B" w:rsidP="00E75E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1150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Print name:</w:t>
            </w:r>
          </w:p>
        </w:tc>
      </w:tr>
    </w:tbl>
    <w:p w:rsidR="0011154B" w:rsidRPr="007E1150" w:rsidRDefault="0011154B" w:rsidP="0011154B">
      <w:pPr>
        <w:rPr>
          <w:rFonts w:ascii="Calibri" w:hAnsi="Calibri" w:cs="Calibri"/>
          <w:sz w:val="22"/>
          <w:szCs w:val="22"/>
        </w:rPr>
      </w:pPr>
    </w:p>
    <w:p w:rsidR="0011154B" w:rsidRPr="007E1150" w:rsidRDefault="0011154B" w:rsidP="0011154B">
      <w:pPr>
        <w:rPr>
          <w:rFonts w:ascii="Calibri" w:hAnsi="Calibri" w:cs="Calibri"/>
          <w:sz w:val="22"/>
          <w:szCs w:val="22"/>
        </w:rPr>
      </w:pPr>
    </w:p>
    <w:p w:rsidR="0011154B" w:rsidRPr="007E1150" w:rsidRDefault="0011154B">
      <w:pPr>
        <w:rPr>
          <w:rFonts w:ascii="Calibri" w:hAnsi="Calibri" w:cs="Calibri"/>
          <w:sz w:val="22"/>
          <w:szCs w:val="22"/>
        </w:rPr>
      </w:pPr>
    </w:p>
    <w:sectPr w:rsidR="0011154B" w:rsidRPr="007E1150" w:rsidSect="00F43C5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8F" w:rsidRDefault="00943A8F">
      <w:r>
        <w:separator/>
      </w:r>
    </w:p>
  </w:endnote>
  <w:endnote w:type="continuationSeparator" w:id="0">
    <w:p w:rsidR="00943A8F" w:rsidRDefault="0094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15" w:rsidRDefault="00A76C30" w:rsidP="00FE0615">
    <w:pPr>
      <w:pStyle w:val="Footer"/>
      <w:tabs>
        <w:tab w:val="left" w:pos="3570"/>
      </w:tabs>
      <w:jc w:val="both"/>
    </w:pPr>
    <w:r>
      <w:tab/>
    </w:r>
  </w:p>
  <w:tbl>
    <w:tblPr>
      <w:tblW w:w="11303" w:type="dxa"/>
      <w:tblInd w:w="-11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FE0615" w:rsidTr="005B16FF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March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March 2020</w:t>
          </w:r>
        </w:p>
      </w:tc>
      <w:tc>
        <w:tcPr>
          <w:tcW w:w="1560" w:type="dxa"/>
        </w:tcPr>
        <w:p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FE0615" w:rsidRDefault="00FE0615" w:rsidP="00FE0615">
          <w:pPr>
            <w:pStyle w:val="Footer"/>
            <w:rPr>
              <w:rFonts w:ascii="Calibri" w:hAnsi="Calibri" w:cs="Calibri"/>
              <w:sz w:val="22"/>
              <w:szCs w:val="22"/>
            </w:rPr>
          </w:pPr>
        </w:p>
      </w:tc>
    </w:tr>
  </w:tbl>
  <w:p w:rsidR="00F43C50" w:rsidRDefault="00FE0615" w:rsidP="00FE0615">
    <w:pPr>
      <w:pStyle w:val="Footer"/>
      <w:tabs>
        <w:tab w:val="left" w:pos="3570"/>
      </w:tabs>
      <w:jc w:val="both"/>
    </w:pPr>
    <w:r>
      <w:tab/>
    </w:r>
  </w:p>
  <w:p w:rsidR="0011154B" w:rsidRDefault="00A76C30" w:rsidP="00F43C50">
    <w:pPr>
      <w:pStyle w:val="Footer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8F" w:rsidRDefault="00943A8F">
      <w:r>
        <w:separator/>
      </w:r>
    </w:p>
  </w:footnote>
  <w:footnote w:type="continuationSeparator" w:id="0">
    <w:p w:rsidR="00943A8F" w:rsidRDefault="0094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4B" w:rsidRDefault="009949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18.2pt;height:16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4B" w:rsidRPr="00A76C30" w:rsidRDefault="002A316D" w:rsidP="00A76C30">
    <w:pPr>
      <w:pStyle w:val="Header"/>
    </w:pPr>
    <w:r w:rsidRPr="002A316D">
      <w:rPr>
        <w:rFonts w:asciiTheme="minorHAnsi" w:hAnsiTheme="minorHAnsi" w:cstheme="minorHAnsi"/>
        <w:b/>
        <w:noProof/>
        <w:sz w:val="28"/>
        <w:szCs w:val="28"/>
        <w:lang w:val="en-NZ" w:eastAsia="en-NZ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-657860</wp:posOffset>
              </wp:positionH>
              <wp:positionV relativeFrom="paragraph">
                <wp:posOffset>-325755</wp:posOffset>
              </wp:positionV>
              <wp:extent cx="1524000" cy="3048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316D" w:rsidRPr="002A316D" w:rsidRDefault="002A316D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NZ"/>
                            </w:rPr>
                          </w:pPr>
                          <w:r w:rsidRPr="002A316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NZ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8pt;margin-top:-25.65pt;width:120pt;height:2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">
              <v:textbox>
                <w:txbxContent>
                  <w:p w:rsidR="002A316D" w:rsidRPr="002A316D" w:rsidRDefault="002A316D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  <w:lang w:val="en-NZ"/>
                      </w:rPr>
                    </w:pPr>
                    <w:r w:rsidRPr="002A316D">
                      <w:rPr>
                        <w:rFonts w:asciiTheme="minorHAnsi" w:hAnsiTheme="minorHAnsi" w:cstheme="minorHAnsi"/>
                        <w:sz w:val="22"/>
                        <w:szCs w:val="22"/>
                        <w:lang w:val="en-NZ"/>
                      </w:rPr>
                      <w:t>Service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A316D">
      <w:rPr>
        <w:rFonts w:asciiTheme="minorHAnsi" w:hAnsiTheme="minorHAnsi" w:cstheme="minorHAnsi"/>
        <w:b/>
        <w:sz w:val="28"/>
        <w:szCs w:val="28"/>
      </w:rPr>
      <w:ptab w:relativeTo="margin" w:alignment="center" w:leader="none"/>
    </w:r>
    <w:r>
      <w:rPr>
        <w:rFonts w:asciiTheme="minorHAnsi" w:hAnsiTheme="minorHAnsi" w:cstheme="minorHAnsi"/>
        <w:b/>
        <w:sz w:val="28"/>
        <w:szCs w:val="28"/>
      </w:rPr>
      <w:t>Application to change or develop a document</w:t>
    </w:r>
    <w:r w:rsidRPr="002A316D">
      <w:rPr>
        <w:rFonts w:asciiTheme="minorHAnsi" w:hAnsiTheme="minorHAnsi" w:cstheme="minorHAnsi"/>
        <w:b/>
        <w:sz w:val="28"/>
        <w:szCs w:val="2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4B" w:rsidRDefault="009949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18.2pt;height:167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37"/>
    <w:rsid w:val="000B3DA7"/>
    <w:rsid w:val="0011154B"/>
    <w:rsid w:val="00117C95"/>
    <w:rsid w:val="00182DDB"/>
    <w:rsid w:val="002A316D"/>
    <w:rsid w:val="00321437"/>
    <w:rsid w:val="004A4128"/>
    <w:rsid w:val="006D5708"/>
    <w:rsid w:val="007E1150"/>
    <w:rsid w:val="0084386F"/>
    <w:rsid w:val="008D7B96"/>
    <w:rsid w:val="00934AB4"/>
    <w:rsid w:val="00943A8F"/>
    <w:rsid w:val="00945BC7"/>
    <w:rsid w:val="009949A6"/>
    <w:rsid w:val="00A30EA1"/>
    <w:rsid w:val="00A53823"/>
    <w:rsid w:val="00A76C30"/>
    <w:rsid w:val="00AF71ED"/>
    <w:rsid w:val="00B119C5"/>
    <w:rsid w:val="00BB69F2"/>
    <w:rsid w:val="00C3364C"/>
    <w:rsid w:val="00CB4A2F"/>
    <w:rsid w:val="00CD2ACB"/>
    <w:rsid w:val="00D02E2F"/>
    <w:rsid w:val="00E60EF2"/>
    <w:rsid w:val="00E75EFA"/>
    <w:rsid w:val="00EB0576"/>
    <w:rsid w:val="00ED5D20"/>
    <w:rsid w:val="00F43C50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5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15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15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6C3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F43C50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43C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5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15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15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6C3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F43C50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43C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develop or change a document</vt:lpstr>
    </vt:vector>
  </TitlesOfParts>
  <Company>Absolute Quality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develop or change a document</dc:title>
  <dc:creator>Sarah</dc:creator>
  <cp:lastModifiedBy>Sue Erby</cp:lastModifiedBy>
  <cp:revision>2</cp:revision>
  <cp:lastPrinted>1900-12-31T11:00:00Z</cp:lastPrinted>
  <dcterms:created xsi:type="dcterms:W3CDTF">2017-02-23T18:33:00Z</dcterms:created>
  <dcterms:modified xsi:type="dcterms:W3CDTF">2017-02-23T18:33:00Z</dcterms:modified>
</cp:coreProperties>
</file>